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E" w:rsidRDefault="009D079E" w:rsidP="009D079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9D079E" w:rsidRDefault="009D079E" w:rsidP="009D079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9D079E" w:rsidRDefault="009D079E" w:rsidP="009D079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Наголенского сельского поселения</w:t>
      </w:r>
    </w:p>
    <w:p w:rsidR="009D079E" w:rsidRDefault="009D079E" w:rsidP="009D079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79E" w:rsidRDefault="009D079E" w:rsidP="009D07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17.08.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 № 38</w:t>
      </w:r>
    </w:p>
    <w:p w:rsidR="009D079E" w:rsidRDefault="009D079E" w:rsidP="009D079E">
      <w:pPr>
        <w:jc w:val="center"/>
        <w:rPr>
          <w:rFonts w:ascii="Times New Roman" w:hAnsi="Times New Roman"/>
        </w:rPr>
      </w:pPr>
    </w:p>
    <w:p w:rsidR="009D079E" w:rsidRDefault="009D079E" w:rsidP="009D079E">
      <w:pPr>
        <w:spacing w:line="240" w:lineRule="auto"/>
        <w:jc w:val="center"/>
        <w:rPr>
          <w:rFonts w:ascii="Liberation Serif" w:hAnsi="Liberation Serif" w:cs="Lohit Devanagari"/>
          <w:b/>
        </w:rPr>
      </w:pPr>
      <w:r>
        <w:rPr>
          <w:rFonts w:ascii="Times New Roman" w:hAnsi="Times New Roman"/>
          <w:b/>
        </w:rPr>
        <w:t>ФОРМА</w:t>
      </w:r>
    </w:p>
    <w:p w:rsidR="009D079E" w:rsidRDefault="009D079E" w:rsidP="009D079E">
      <w:pPr>
        <w:spacing w:line="240" w:lineRule="auto"/>
        <w:jc w:val="center"/>
        <w:rPr>
          <w:rFonts w:ascii="Calibri" w:hAnsi="Calibri" w:cs="Times New Roman"/>
          <w:b/>
        </w:rPr>
      </w:pPr>
      <w:r>
        <w:rPr>
          <w:rFonts w:ascii="Times New Roman" w:hAnsi="Times New Roman"/>
          <w:b/>
        </w:rPr>
        <w:t xml:space="preserve">             проверочного листа (список контрольных вопросов),</w:t>
      </w:r>
    </w:p>
    <w:p w:rsidR="009D079E" w:rsidRDefault="009D079E" w:rsidP="009D079E">
      <w:pPr>
        <w:spacing w:line="240" w:lineRule="auto"/>
        <w:jc w:val="center"/>
        <w:rPr>
          <w:b/>
        </w:rPr>
      </w:pPr>
      <w:r>
        <w:rPr>
          <w:rFonts w:ascii="Times New Roman" w:hAnsi="Times New Roman"/>
          <w:b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__________________________________________________________</w:t>
      </w:r>
    </w:p>
    <w:p w:rsidR="009D079E" w:rsidRDefault="009D079E" w:rsidP="009D079E">
      <w:pPr>
        <w:jc w:val="center"/>
      </w:pPr>
      <w:r>
        <w:rPr>
          <w:rFonts w:ascii="Times New Roman" w:hAnsi="Times New Roman"/>
        </w:rPr>
        <w:t xml:space="preserve">        (наименование органа муниципального контроля)</w:t>
      </w:r>
    </w:p>
    <w:p w:rsidR="009D079E" w:rsidRDefault="009D079E" w:rsidP="009D079E">
      <w:pPr>
        <w:rPr>
          <w:rFonts w:ascii="Times New Roman" w:hAnsi="Times New Roman"/>
        </w:rPr>
      </w:pPr>
    </w:p>
    <w:p w:rsidR="009D079E" w:rsidRDefault="009D079E" w:rsidP="009D0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9D079E" w:rsidRDefault="009D079E" w:rsidP="009D079E">
      <w:pPr>
        <w:ind w:firstLine="737"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</w:p>
    <w:p w:rsidR="009D079E" w:rsidRDefault="009D079E" w:rsidP="009D079E">
      <w:pPr>
        <w:ind w:firstLine="737"/>
        <w:jc w:val="both"/>
        <w:rPr>
          <w:rFonts w:ascii="Calibri" w:eastAsia="Times New Roman" w:hAnsi="Calibri" w:cs="Times New Roman"/>
          <w:lang w:eastAsia="en-US"/>
        </w:rPr>
      </w:pPr>
      <w:r>
        <w:rPr>
          <w:rFonts w:ascii="Times New Roman" w:hAnsi="Times New Roman"/>
        </w:rPr>
        <w:t>2. Наименование организации, фамилия, имя, отчество (при наличии) гражданина:</w:t>
      </w:r>
    </w:p>
    <w:p w:rsidR="009D079E" w:rsidRDefault="009D079E" w:rsidP="009D079E">
      <w:pPr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D079E" w:rsidRDefault="009D079E" w:rsidP="009D079E">
      <w:pPr>
        <w:tabs>
          <w:tab w:val="left" w:pos="738"/>
        </w:tabs>
        <w:ind w:firstLine="737"/>
        <w:jc w:val="both"/>
      </w:pPr>
      <w:r>
        <w:rPr>
          <w:rFonts w:ascii="Times New Roman" w:hAnsi="Times New Roman"/>
        </w:rPr>
        <w:t>3. Место проведения контрольного мероприятия  с заполнением проверочного листа:</w:t>
      </w:r>
    </w:p>
    <w:p w:rsidR="009D079E" w:rsidRDefault="009D079E" w:rsidP="009D079E">
      <w:pPr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D079E" w:rsidRDefault="009D079E" w:rsidP="009D079E">
      <w:pPr>
        <w:ind w:firstLine="737"/>
        <w:jc w:val="both"/>
      </w:pPr>
      <w:r>
        <w:rPr>
          <w:rFonts w:ascii="Times New Roman" w:hAnsi="Times New Roman"/>
        </w:rPr>
        <w:t>4. Реквизиты  решения о проведении контрольного мероприятия:</w:t>
      </w:r>
    </w:p>
    <w:p w:rsidR="009D079E" w:rsidRDefault="009D079E" w:rsidP="009D079E">
      <w:pPr>
        <w:jc w:val="both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D079E" w:rsidRDefault="009D079E" w:rsidP="009D079E">
      <w:pPr>
        <w:jc w:val="center"/>
      </w:pPr>
      <w:r>
        <w:rPr>
          <w:rFonts w:ascii="Times New Roman" w:hAnsi="Times New Roman"/>
        </w:rPr>
        <w:t>(номер, дата распоряжения о проведении контрольного мероприятия)</w:t>
      </w:r>
    </w:p>
    <w:p w:rsidR="009D079E" w:rsidRDefault="009D079E" w:rsidP="009D079E">
      <w:pPr>
        <w:ind w:firstLine="737"/>
        <w:jc w:val="both"/>
      </w:pPr>
      <w:r>
        <w:rPr>
          <w:rFonts w:ascii="Times New Roman" w:hAnsi="Times New Roman"/>
        </w:rPr>
        <w:t xml:space="preserve">5. Учетный  номер  контрольного мероприятия и дата присвоения учетного номера </w:t>
      </w:r>
      <w:r>
        <w:rPr>
          <w:rFonts w:ascii="Times New Roman" w:hAnsi="Times New Roman"/>
        </w:rPr>
        <w:br/>
        <w:t>в Едином реестре проверок:</w:t>
      </w:r>
    </w:p>
    <w:p w:rsidR="009D079E" w:rsidRDefault="009D079E" w:rsidP="009D079E">
      <w:pPr>
        <w:jc w:val="both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9D079E" w:rsidRDefault="009D079E" w:rsidP="009D079E">
      <w:pPr>
        <w:ind w:firstLine="680"/>
        <w:jc w:val="both"/>
      </w:pPr>
      <w:r>
        <w:rPr>
          <w:rFonts w:ascii="Times New Roman" w:hAnsi="Times New Roman"/>
        </w:rP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9D079E" w:rsidRDefault="009D079E" w:rsidP="009D079E">
      <w:pPr>
        <w:jc w:val="both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D079E" w:rsidRDefault="009D079E" w:rsidP="009D079E">
      <w:pPr>
        <w:jc w:val="both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D079E" w:rsidRDefault="009D079E" w:rsidP="009D079E">
      <w:pPr>
        <w:jc w:val="both"/>
      </w:pPr>
      <w:r>
        <w:rPr>
          <w:rFonts w:ascii="Times New Roman" w:hAnsi="Times New Roman"/>
        </w:rPr>
        <w:lastRenderedPageBreak/>
        <w:t>________________________________________________________________________________</w:t>
      </w:r>
    </w:p>
    <w:p w:rsidR="009D079E" w:rsidRDefault="009D079E" w:rsidP="009D079E">
      <w:pPr>
        <w:tabs>
          <w:tab w:val="left" w:pos="788"/>
        </w:tabs>
        <w:ind w:firstLine="794"/>
        <w:jc w:val="both"/>
      </w:pPr>
      <w:r>
        <w:rPr>
          <w:rFonts w:ascii="Times New Roman" w:hAnsi="Times New Roman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9D079E" w:rsidRDefault="009D079E" w:rsidP="009D079E">
      <w:pPr>
        <w:rPr>
          <w:rFonts w:ascii="Times New Roman" w:hAnsi="Times New Roman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3704"/>
        <w:gridCol w:w="2487"/>
        <w:gridCol w:w="850"/>
        <w:gridCol w:w="850"/>
        <w:gridCol w:w="1035"/>
      </w:tblGrid>
      <w:tr w:rsidR="009D079E" w:rsidTr="009D079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Варианты ответа</w:t>
            </w:r>
          </w:p>
        </w:tc>
      </w:tr>
      <w:tr w:rsidR="009D079E" w:rsidTr="009D079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79E" w:rsidRDefault="009D079E">
            <w:pPr>
              <w:spacing w:after="0" w:line="240" w:lineRule="auto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79E" w:rsidRDefault="009D079E">
            <w:pPr>
              <w:spacing w:after="0" w:line="240" w:lineRule="auto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79E" w:rsidRDefault="009D079E">
            <w:pPr>
              <w:spacing w:after="0" w:line="240" w:lineRule="auto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Статья 4 Правил благоустройства территории Наголенского сельского поселения (далее- Правил благоустройства)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rPr>
          <w:trHeight w:val="21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5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5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3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3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 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Times New Roman" w:eastAsia="WenQuanYi Zen Hei Sharp" w:hAnsi="Times New Roman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 w:cs="Lohit Devanagari"/>
                <w:kern w:val="2"/>
                <w:sz w:val="24"/>
                <w:szCs w:val="24"/>
                <w:lang w:eastAsia="zh-CN" w:bidi="hi-IN"/>
              </w:rPr>
              <w:t>2.4.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</w:t>
            </w:r>
            <w:r>
              <w:rPr>
                <w:rFonts w:ascii="Times New Roman" w:hAnsi="Times New Roman"/>
              </w:rPr>
              <w:lastRenderedPageBreak/>
              <w:t>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lastRenderedPageBreak/>
              <w:t>3.9.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Статья 4 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Статья 4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Статья 4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Статья 4 Правил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Обеспечивается ли содержание и ремонт детских и спортивных площадок,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Статья 4 Правил благоустройства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61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Статья 1 Правил благоустройства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rPr>
          <w:trHeight w:val="95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61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rPr>
                <w:rFonts w:ascii="Liberation Serif" w:eastAsia="WenQuanYi Zen Hei Sharp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Статья 7 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D079E" w:rsidTr="009D079E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079E" w:rsidRDefault="009D079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079E" w:rsidRDefault="009D079E">
            <w:pPr>
              <w:suppressAutoHyphens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Статья 7 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079E" w:rsidRDefault="009D079E">
            <w:pPr>
              <w:suppressAutoHyphens/>
              <w:snapToGrid w:val="0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9E" w:rsidRDefault="009D079E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9D079E" w:rsidRDefault="009D079E" w:rsidP="009D079E">
      <w:pPr>
        <w:rPr>
          <w:rFonts w:ascii="Times New Roman" w:hAnsi="Times New Roman"/>
          <w:lang w:eastAsia="en-US"/>
        </w:rPr>
      </w:pPr>
    </w:p>
    <w:p w:rsidR="009D079E" w:rsidRDefault="009D079E" w:rsidP="009D079E">
      <w:pPr>
        <w:rPr>
          <w:rFonts w:ascii="Liberation Serif" w:hAnsi="Liberation Serif" w:cs="Lohit Devanagari"/>
        </w:rPr>
      </w:pPr>
      <w:r>
        <w:rPr>
          <w:rFonts w:ascii="Times New Roman" w:hAnsi="Times New Roman"/>
        </w:rPr>
        <w:t>________________________________________________                                    ______________</w:t>
      </w:r>
    </w:p>
    <w:p w:rsidR="009D079E" w:rsidRDefault="009D079E" w:rsidP="009D079E">
      <w:pPr>
        <w:pStyle w:val="a3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(при наличии), должность                                                   (подпись)</w:t>
      </w:r>
    </w:p>
    <w:p w:rsidR="009D079E" w:rsidRDefault="009D079E" w:rsidP="009D079E">
      <w:pPr>
        <w:pStyle w:val="a3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уполномоченного представителя организации</w:t>
      </w:r>
    </w:p>
    <w:p w:rsidR="009D079E" w:rsidRDefault="009D079E" w:rsidP="009D079E">
      <w:pPr>
        <w:pStyle w:val="a3"/>
        <w:ind w:firstLine="567"/>
        <w:jc w:val="both"/>
        <w:rPr>
          <w:rFonts w:ascii="Liberation Serif" w:hAnsi="Liberation Serif" w:cs="Lohit Devanagar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или гражданина)</w:t>
      </w:r>
    </w:p>
    <w:p w:rsidR="009D079E" w:rsidRDefault="009D079E" w:rsidP="009D079E">
      <w:pPr>
        <w:rPr>
          <w:rFonts w:ascii="Liberation Serif" w:hAnsi="Liberation Serif" w:cs="Lohit Devanagari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______________</w:t>
      </w:r>
    </w:p>
    <w:p w:rsidR="009D079E" w:rsidRDefault="009D079E" w:rsidP="009D079E">
      <w:pPr>
        <w:rPr>
          <w:rFonts w:ascii="Calibri" w:hAnsi="Calibri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(дата)</w:t>
      </w:r>
    </w:p>
    <w:p w:rsidR="009D079E" w:rsidRDefault="009D079E" w:rsidP="009D079E">
      <w:pPr>
        <w:rPr>
          <w:rFonts w:ascii="Liberation Serif" w:hAnsi="Liberation Serif" w:cs="Lohit Devanagari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                                    ______________</w:t>
      </w:r>
    </w:p>
    <w:p w:rsidR="009D079E" w:rsidRDefault="009D079E" w:rsidP="009D079E">
      <w:pPr>
        <w:pStyle w:val="a3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(при наличии), должность                                                   (подпись)</w:t>
      </w:r>
    </w:p>
    <w:p w:rsidR="009D079E" w:rsidRDefault="009D079E" w:rsidP="009D079E">
      <w:pPr>
        <w:pStyle w:val="a3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лица, проводящего контрольное мероприятие и</w:t>
      </w:r>
    </w:p>
    <w:p w:rsidR="009D079E" w:rsidRDefault="009D079E" w:rsidP="009D079E">
      <w:pPr>
        <w:pStyle w:val="a3"/>
        <w:ind w:firstLine="567"/>
        <w:jc w:val="both"/>
        <w:rPr>
          <w:rFonts w:ascii="Liberation Serif" w:hAnsi="Liberation Serif" w:cs="Lohit Devanagar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заполняющего проверочный лист)                                                                                                         ______________</w:t>
      </w:r>
    </w:p>
    <w:p w:rsidR="009D079E" w:rsidRDefault="009D079E" w:rsidP="009D079E">
      <w:pPr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(дата)</w:t>
      </w:r>
    </w:p>
    <w:p w:rsidR="009D079E" w:rsidRDefault="009D079E" w:rsidP="009D079E">
      <w:pPr>
        <w:rPr>
          <w:rFonts w:ascii="Times New Roman" w:hAnsi="Times New Roman"/>
          <w:color w:val="000000"/>
        </w:rPr>
      </w:pPr>
    </w:p>
    <w:p w:rsidR="009D079E" w:rsidRDefault="009D079E" w:rsidP="009D079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</w:t>
      </w:r>
    </w:p>
    <w:p w:rsidR="009D079E" w:rsidRDefault="009D079E" w:rsidP="009D079E">
      <w:pPr>
        <w:rPr>
          <w:rFonts w:ascii="Calibri" w:hAnsi="Calibri"/>
          <w:sz w:val="28"/>
          <w:szCs w:val="28"/>
          <w:lang/>
        </w:rPr>
      </w:pPr>
    </w:p>
    <w:p w:rsidR="00E77535" w:rsidRDefault="00E77535"/>
    <w:sectPr w:rsidR="00E7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079E"/>
    <w:rsid w:val="009D079E"/>
    <w:rsid w:val="00E7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9D07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9D079E"/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9D079E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9D07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D07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customStyle="1" w:styleId="1">
    <w:name w:val="Текст сноски Знак1"/>
    <w:basedOn w:val="a0"/>
    <w:link w:val="a3"/>
    <w:semiHidden/>
    <w:locked/>
    <w:rsid w:val="009D07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9419</Characters>
  <Application>Microsoft Office Word</Application>
  <DocSecurity>0</DocSecurity>
  <Lines>78</Lines>
  <Paragraphs>22</Paragraphs>
  <ScaleCrop>false</ScaleCrop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Нагольный</dc:creator>
  <cp:keywords/>
  <dc:description/>
  <cp:lastModifiedBy>Нагольный</cp:lastModifiedBy>
  <cp:revision>2</cp:revision>
  <dcterms:created xsi:type="dcterms:W3CDTF">2021-11-29T05:40:00Z</dcterms:created>
  <dcterms:modified xsi:type="dcterms:W3CDTF">2021-11-29T05:40:00Z</dcterms:modified>
</cp:coreProperties>
</file>